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C81" w:rsidRPr="00C3705A" w:rsidRDefault="00A80C81" w:rsidP="0074122F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A80C81" w:rsidRPr="00B73C78" w:rsidRDefault="00A80C81" w:rsidP="0074122F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A80C81" w:rsidRDefault="00A80C81" w:rsidP="0074122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3C09D9">
        <w:rPr>
          <w:rFonts w:ascii="Times New Roman" w:hAnsi="Times New Roman"/>
          <w:sz w:val="28"/>
          <w:szCs w:val="28"/>
        </w:rPr>
        <w:t>Формирование доступной среды жизнедеятельности для инвалидов</w:t>
      </w:r>
      <w:r w:rsidRPr="00D66E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 </w:t>
      </w:r>
    </w:p>
    <w:p w:rsidR="00A80C81" w:rsidRDefault="00A80C81" w:rsidP="0074122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Старотитаровском сельском посе</w:t>
      </w:r>
      <w:r w:rsidR="00C5616C">
        <w:rPr>
          <w:rFonts w:ascii="Times New Roman" w:hAnsi="Times New Roman"/>
          <w:sz w:val="28"/>
          <w:szCs w:val="28"/>
        </w:rPr>
        <w:t>лении Темрюкского района на 2018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A80C81" w:rsidRDefault="00A80C81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A80C81" w:rsidRPr="00AA03A8" w:rsidRDefault="00A80C81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0C81" w:rsidRPr="00AA03A8" w:rsidRDefault="00A80C81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D66E1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Формирование доступной среды жизнедеятельности для инвалидов</w:t>
      </w:r>
      <w:r w:rsidRPr="00D66E15">
        <w:rPr>
          <w:rFonts w:ascii="Times New Roman" w:hAnsi="Times New Roman"/>
          <w:b/>
          <w:sz w:val="28"/>
          <w:szCs w:val="28"/>
        </w:rPr>
        <w:t>»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поселении Темрюкского района на 201</w:t>
      </w:r>
      <w:r w:rsidR="00C5616C">
        <w:rPr>
          <w:rFonts w:ascii="Times New Roman" w:hAnsi="Times New Roman"/>
          <w:b/>
          <w:sz w:val="28"/>
          <w:szCs w:val="28"/>
        </w:rPr>
        <w:t>8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A80C81" w:rsidRPr="00ED639C" w:rsidRDefault="00A80C81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5820"/>
        <w:gridCol w:w="1080"/>
        <w:gridCol w:w="1260"/>
      </w:tblGrid>
      <w:tr w:rsidR="00A80C81" w:rsidRPr="0026258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C20A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N</w:t>
            </w:r>
            <w:r w:rsidRPr="00262583"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C20A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C20A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0C81" w:rsidRPr="00262583" w:rsidRDefault="00A80C81" w:rsidP="00C20A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A80C81" w:rsidRPr="0026258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C20A12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C20A12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C20A12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0C81" w:rsidRPr="00262583" w:rsidRDefault="00C5616C" w:rsidP="00C20A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  <w:r w:rsidR="00A80C81" w:rsidRPr="0026258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</w:p>
        </w:tc>
      </w:tr>
      <w:tr w:rsidR="00A80C81" w:rsidRPr="0026258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C20A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C20A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C20A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0C81" w:rsidRPr="00262583" w:rsidRDefault="00A80C81" w:rsidP="00481C03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80C81" w:rsidRPr="00262583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C20A12">
            <w:pPr>
              <w:pStyle w:val="af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A80C81" w:rsidRPr="00262583" w:rsidRDefault="00A80C81" w:rsidP="00D66E1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«Формирование доступной среды жизнедеятельности для инвалидов» в Старотитаровском сельском   поселении Темрюкского района на 201</w:t>
            </w:r>
            <w:r w:rsidR="00C5616C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A80C81" w:rsidRPr="0026258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C20A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8315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строительство</w:t>
            </w:r>
            <w:r w:rsidRPr="00262583">
              <w:rPr>
                <w:rFonts w:ascii="Times New Roman" w:hAnsi="Times New Roman"/>
                <w:sz w:val="28"/>
                <w:szCs w:val="28"/>
              </w:rPr>
              <w:t xml:space="preserve"> пандуса в здании муниципального бюджетного учреждения «Физкультурно-оздоровительный спортивный клуб «Виктория» Старотитаровского сельского поселения Темрюкского района;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D66E15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0C81" w:rsidRPr="00262583" w:rsidRDefault="00A80C81" w:rsidP="00D66E15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80C81" w:rsidRPr="0026258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1E60BE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1E60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строительство </w:t>
            </w:r>
            <w:r w:rsidRPr="00262583">
              <w:rPr>
                <w:rFonts w:ascii="Times New Roman" w:hAnsi="Times New Roman"/>
                <w:sz w:val="28"/>
                <w:szCs w:val="28"/>
              </w:rPr>
              <w:t>пандуса в здании детской библиотеки Старотитаровского сельского поселения Темрюкского района».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1E60BE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0C81" w:rsidRPr="00262583" w:rsidRDefault="00A80C81" w:rsidP="001E60BE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80C81" w:rsidRPr="0026258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C20A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981ABD">
            <w:pPr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- обустройство пеших дорожек, прилегающих к зданию администрации, согласно требованиям условий для беспрепятственного доступа инвалидов к объектам инфраструктуры</w:t>
            </w:r>
            <w:bookmarkStart w:id="1" w:name="_GoBack"/>
            <w:bookmarkEnd w:id="1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81" w:rsidRPr="00262583" w:rsidRDefault="00A80C81" w:rsidP="00D66E15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0C81" w:rsidRPr="00262583" w:rsidRDefault="00A80C81" w:rsidP="00D66E15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bookmarkEnd w:id="0"/>
    </w:tbl>
    <w:p w:rsidR="00A80C81" w:rsidRDefault="00A80C81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A80C81" w:rsidRDefault="00A80C81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A80C81" w:rsidRDefault="00A80C81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A80C81" w:rsidRDefault="00A80C81" w:rsidP="000F163C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A80C81" w:rsidRDefault="00A80C81" w:rsidP="000F163C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A80C81" w:rsidRDefault="00A80C81" w:rsidP="000F163C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Т.И. Опарина</w:t>
      </w:r>
    </w:p>
    <w:sectPr w:rsidR="00A80C81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DFF" w:rsidRDefault="00272DFF">
      <w:r>
        <w:separator/>
      </w:r>
    </w:p>
  </w:endnote>
  <w:endnote w:type="continuationSeparator" w:id="0">
    <w:p w:rsidR="00272DFF" w:rsidRDefault="00272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DFF" w:rsidRDefault="00272DFF">
      <w:r>
        <w:separator/>
      </w:r>
    </w:p>
  </w:footnote>
  <w:footnote w:type="continuationSeparator" w:id="0">
    <w:p w:rsidR="00272DFF" w:rsidRDefault="00272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C81" w:rsidRDefault="00A80C8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A80C81" w:rsidRDefault="00A80C8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 w15:restartNumberingAfterBreak="0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0F163C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8641E"/>
    <w:rsid w:val="001A603E"/>
    <w:rsid w:val="001E134E"/>
    <w:rsid w:val="001E60BE"/>
    <w:rsid w:val="001E6845"/>
    <w:rsid w:val="00203A4F"/>
    <w:rsid w:val="00207A02"/>
    <w:rsid w:val="00254740"/>
    <w:rsid w:val="002569A3"/>
    <w:rsid w:val="002613D3"/>
    <w:rsid w:val="00262583"/>
    <w:rsid w:val="00272DFF"/>
    <w:rsid w:val="00291A18"/>
    <w:rsid w:val="0029386C"/>
    <w:rsid w:val="002B530D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C09D9"/>
    <w:rsid w:val="003D7EFE"/>
    <w:rsid w:val="003E0EDA"/>
    <w:rsid w:val="003E553F"/>
    <w:rsid w:val="003F61B9"/>
    <w:rsid w:val="00402439"/>
    <w:rsid w:val="00413351"/>
    <w:rsid w:val="00416657"/>
    <w:rsid w:val="00434466"/>
    <w:rsid w:val="0043595F"/>
    <w:rsid w:val="00436953"/>
    <w:rsid w:val="004432CD"/>
    <w:rsid w:val="004725AA"/>
    <w:rsid w:val="00481C03"/>
    <w:rsid w:val="00483098"/>
    <w:rsid w:val="004A2A9E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01CE1"/>
    <w:rsid w:val="00615189"/>
    <w:rsid w:val="00620363"/>
    <w:rsid w:val="00624DB5"/>
    <w:rsid w:val="00654BFA"/>
    <w:rsid w:val="00656CCF"/>
    <w:rsid w:val="00657BA3"/>
    <w:rsid w:val="00665D47"/>
    <w:rsid w:val="00677AB3"/>
    <w:rsid w:val="006A722B"/>
    <w:rsid w:val="006C0876"/>
    <w:rsid w:val="007020E4"/>
    <w:rsid w:val="00703C6F"/>
    <w:rsid w:val="00704E08"/>
    <w:rsid w:val="00740C01"/>
    <w:rsid w:val="0074122F"/>
    <w:rsid w:val="00754E4A"/>
    <w:rsid w:val="007769A7"/>
    <w:rsid w:val="00791DE4"/>
    <w:rsid w:val="007927BB"/>
    <w:rsid w:val="007A6384"/>
    <w:rsid w:val="007A6E4C"/>
    <w:rsid w:val="007B4194"/>
    <w:rsid w:val="007C03F1"/>
    <w:rsid w:val="007E17AC"/>
    <w:rsid w:val="008011C8"/>
    <w:rsid w:val="008078F2"/>
    <w:rsid w:val="00820110"/>
    <w:rsid w:val="00830C34"/>
    <w:rsid w:val="00831510"/>
    <w:rsid w:val="00834B40"/>
    <w:rsid w:val="00850011"/>
    <w:rsid w:val="00857DFE"/>
    <w:rsid w:val="008620B5"/>
    <w:rsid w:val="00863CB7"/>
    <w:rsid w:val="008716F1"/>
    <w:rsid w:val="00897D68"/>
    <w:rsid w:val="008A3907"/>
    <w:rsid w:val="008C18CD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61E5"/>
    <w:rsid w:val="00957A20"/>
    <w:rsid w:val="0097216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1016"/>
    <w:rsid w:val="00A1695C"/>
    <w:rsid w:val="00A26856"/>
    <w:rsid w:val="00A36A1F"/>
    <w:rsid w:val="00A3740B"/>
    <w:rsid w:val="00A64653"/>
    <w:rsid w:val="00A646A6"/>
    <w:rsid w:val="00A80C81"/>
    <w:rsid w:val="00A87FA6"/>
    <w:rsid w:val="00AA03A8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DE8"/>
    <w:rsid w:val="00B8732B"/>
    <w:rsid w:val="00BA6DF6"/>
    <w:rsid w:val="00BE6E99"/>
    <w:rsid w:val="00BF6D9E"/>
    <w:rsid w:val="00C00096"/>
    <w:rsid w:val="00C0098D"/>
    <w:rsid w:val="00C20A12"/>
    <w:rsid w:val="00C30BB7"/>
    <w:rsid w:val="00C35519"/>
    <w:rsid w:val="00C3705A"/>
    <w:rsid w:val="00C5616C"/>
    <w:rsid w:val="00C602BF"/>
    <w:rsid w:val="00C726C7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109F"/>
    <w:rsid w:val="00D5786B"/>
    <w:rsid w:val="00D64B68"/>
    <w:rsid w:val="00D66E15"/>
    <w:rsid w:val="00D77749"/>
    <w:rsid w:val="00D808E2"/>
    <w:rsid w:val="00DA027D"/>
    <w:rsid w:val="00DA0A23"/>
    <w:rsid w:val="00DA1849"/>
    <w:rsid w:val="00DC12F9"/>
    <w:rsid w:val="00DE02F8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639C"/>
    <w:rsid w:val="00ED6B33"/>
    <w:rsid w:val="00EE372C"/>
    <w:rsid w:val="00F031F6"/>
    <w:rsid w:val="00F27F5A"/>
    <w:rsid w:val="00F374C5"/>
    <w:rsid w:val="00F4148A"/>
    <w:rsid w:val="00F532F2"/>
    <w:rsid w:val="00F62AD5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572B60"/>
  <w15:docId w15:val="{8CBEB380-08A4-4F79-B443-A4C663BAC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uiPriority w:val="99"/>
    <w:rsid w:val="00754E4A"/>
    <w:rPr>
      <w:rFonts w:cs="Times New Roman"/>
    </w:rPr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link w:val="afa"/>
    <w:uiPriority w:val="99"/>
    <w:semiHidden/>
    <w:locked/>
    <w:rsid w:val="0090402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36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6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36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36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36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36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360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6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Пользователь</cp:lastModifiedBy>
  <cp:revision>19</cp:revision>
  <cp:lastPrinted>2016-10-03T10:53:00Z</cp:lastPrinted>
  <dcterms:created xsi:type="dcterms:W3CDTF">2014-11-12T06:42:00Z</dcterms:created>
  <dcterms:modified xsi:type="dcterms:W3CDTF">2017-10-02T05:16:00Z</dcterms:modified>
</cp:coreProperties>
</file>